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1FCF" w14:textId="045B62F6" w:rsidR="007531D3" w:rsidRDefault="00102959" w:rsidP="007531D3">
      <w:pPr>
        <w:jc w:val="left"/>
        <w:rPr>
          <w:rFonts w:asciiTheme="majorEastAsia" w:eastAsiaTheme="majorEastAsia" w:hAnsiTheme="majorEastAsia"/>
        </w:rPr>
      </w:pPr>
      <w:bookmarkStart w:id="0" w:name="_Hlk147740024"/>
      <w:r>
        <w:rPr>
          <w:rFonts w:asciiTheme="majorEastAsia" w:eastAsiaTheme="majorEastAsia" w:hAnsiTheme="majorEastAsia" w:hint="eastAsia"/>
        </w:rPr>
        <w:t>(</w:t>
      </w:r>
      <w:r w:rsidR="007531D3">
        <w:rPr>
          <w:rFonts w:asciiTheme="majorEastAsia" w:eastAsiaTheme="majorEastAsia" w:hAnsiTheme="majorEastAsia" w:hint="eastAsia"/>
        </w:rPr>
        <w:t>様式２</w:t>
      </w:r>
      <w:r>
        <w:rPr>
          <w:rFonts w:asciiTheme="majorEastAsia" w:eastAsiaTheme="majorEastAsia" w:hAnsiTheme="majorEastAsia" w:hint="eastAsia"/>
        </w:rPr>
        <w:t>)</w:t>
      </w:r>
    </w:p>
    <w:p w14:paraId="4ABC4DA4" w14:textId="7BB8EC72" w:rsidR="007531D3" w:rsidRDefault="007531D3" w:rsidP="007531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531D3">
        <w:rPr>
          <w:rFonts w:asciiTheme="majorEastAsia" w:eastAsiaTheme="majorEastAsia" w:hAnsiTheme="majorEastAsia" w:hint="eastAsia"/>
          <w:sz w:val="28"/>
          <w:szCs w:val="28"/>
        </w:rPr>
        <w:t>先輩起業家メンター事業 相談申込書</w:t>
      </w:r>
    </w:p>
    <w:p w14:paraId="0053CEC6" w14:textId="77777777" w:rsidR="00764EBE" w:rsidRPr="007531D3" w:rsidRDefault="00764EBE" w:rsidP="007531D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042B875" w14:textId="5A9EB8F2" w:rsidR="002670C5" w:rsidRDefault="002670C5" w:rsidP="009F7BAD">
      <w:pPr>
        <w:jc w:val="right"/>
        <w:rPr>
          <w:rFonts w:asciiTheme="majorEastAsia" w:eastAsiaTheme="majorEastAsia" w:hAnsiTheme="majorEastAsia"/>
        </w:rPr>
      </w:pPr>
      <w:r w:rsidRPr="002670C5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5129F82B" w14:textId="77777777" w:rsidR="009F7BAD" w:rsidRPr="002670C5" w:rsidRDefault="009F7BAD" w:rsidP="002670C5">
      <w:pPr>
        <w:jc w:val="left"/>
        <w:rPr>
          <w:rFonts w:asciiTheme="majorEastAsia" w:eastAsiaTheme="majorEastAsia" w:hAnsiTheme="majorEastAsia"/>
        </w:rPr>
      </w:pPr>
    </w:p>
    <w:p w14:paraId="2CE8BB5D" w14:textId="392F0142" w:rsidR="002670C5" w:rsidRPr="002670C5" w:rsidRDefault="002670C5" w:rsidP="002670C5">
      <w:pPr>
        <w:jc w:val="left"/>
        <w:rPr>
          <w:rFonts w:asciiTheme="majorEastAsia" w:eastAsiaTheme="majorEastAsia" w:hAnsiTheme="majorEastAsia"/>
        </w:rPr>
      </w:pPr>
      <w:r w:rsidRPr="002670C5">
        <w:rPr>
          <w:rFonts w:asciiTheme="majorEastAsia" w:eastAsiaTheme="majorEastAsia" w:hAnsiTheme="majorEastAsia" w:hint="eastAsia"/>
        </w:rPr>
        <w:t>公益財団法人北海道中小企業総合支援センター</w:t>
      </w:r>
      <w:r w:rsidR="008C44B3">
        <w:rPr>
          <w:rFonts w:asciiTheme="majorEastAsia" w:eastAsiaTheme="majorEastAsia" w:hAnsiTheme="majorEastAsia" w:hint="eastAsia"/>
        </w:rPr>
        <w:t xml:space="preserve">　理事長　</w:t>
      </w:r>
      <w:r w:rsidR="00B33E71">
        <w:rPr>
          <w:rFonts w:asciiTheme="majorEastAsia" w:eastAsiaTheme="majorEastAsia" w:hAnsiTheme="majorEastAsia" w:hint="eastAsia"/>
        </w:rPr>
        <w:t>様</w:t>
      </w:r>
      <w:bookmarkStart w:id="1" w:name="_GoBack"/>
      <w:bookmarkEnd w:id="1"/>
    </w:p>
    <w:p w14:paraId="7768A605" w14:textId="77777777" w:rsidR="002670C5" w:rsidRPr="002670C5" w:rsidRDefault="002670C5" w:rsidP="002670C5">
      <w:pPr>
        <w:jc w:val="left"/>
        <w:rPr>
          <w:rFonts w:asciiTheme="majorEastAsia" w:eastAsiaTheme="majorEastAsia" w:hAnsiTheme="majorEastAsia"/>
        </w:rPr>
      </w:pPr>
    </w:p>
    <w:p w14:paraId="2CE81949" w14:textId="04F8DF64" w:rsidR="007531D3" w:rsidRDefault="002670C5" w:rsidP="002670C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下記のとおり、先輩起業家メンターへの相談を申し込みます。</w:t>
      </w:r>
    </w:p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418"/>
        <w:gridCol w:w="3260"/>
      </w:tblGrid>
      <w:tr w:rsidR="00806E51" w14:paraId="547B1EE1" w14:textId="5424746A" w:rsidTr="005C29A8">
        <w:trPr>
          <w:cantSplit/>
          <w:trHeight w:hRule="exact" w:val="425"/>
        </w:trPr>
        <w:tc>
          <w:tcPr>
            <w:tcW w:w="1702" w:type="dxa"/>
            <w:shd w:val="clear" w:color="auto" w:fill="EAF1DD" w:themeFill="accent3" w:themeFillTint="33"/>
            <w:vAlign w:val="center"/>
          </w:tcPr>
          <w:p w14:paraId="02D50077" w14:textId="67E4041D" w:rsidR="00806E51" w:rsidRDefault="00806E51" w:rsidP="00D860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相談者名</w:t>
            </w:r>
          </w:p>
        </w:tc>
        <w:tc>
          <w:tcPr>
            <w:tcW w:w="3685" w:type="dxa"/>
            <w:gridSpan w:val="2"/>
            <w:vAlign w:val="center"/>
          </w:tcPr>
          <w:p w14:paraId="11C6AB97" w14:textId="77777777" w:rsidR="00806E51" w:rsidRDefault="00806E51" w:rsidP="0059008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07F79B9" w14:textId="2FBC215F" w:rsidR="00806E51" w:rsidRDefault="00806E51" w:rsidP="0059008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歳）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40DA558A" w14:textId="4BE453F4" w:rsidR="00806E51" w:rsidRPr="00590080" w:rsidRDefault="00806E51" w:rsidP="007F70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3260" w:type="dxa"/>
            <w:vAlign w:val="center"/>
          </w:tcPr>
          <w:p w14:paraId="1592F88D" w14:textId="2001ED49" w:rsidR="00806E51" w:rsidRPr="00590080" w:rsidRDefault="00806E51" w:rsidP="007F70A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   </w:t>
            </w:r>
            <w:r w:rsidR="00FE6CFB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590080" w14:paraId="71B20CD7" w14:textId="3C70EC14" w:rsidTr="005C29A8">
        <w:trPr>
          <w:cantSplit/>
          <w:trHeight w:hRule="exact" w:val="425"/>
        </w:trPr>
        <w:tc>
          <w:tcPr>
            <w:tcW w:w="1702" w:type="dxa"/>
            <w:shd w:val="clear" w:color="auto" w:fill="EAF1DD" w:themeFill="accent3" w:themeFillTint="33"/>
            <w:vAlign w:val="center"/>
          </w:tcPr>
          <w:p w14:paraId="0EC6AFD6" w14:textId="219FE34D" w:rsidR="00590080" w:rsidRDefault="00590080" w:rsidP="002E37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</w:t>
            </w:r>
            <w:r w:rsidR="00E2705F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絡</w:t>
            </w:r>
            <w:r w:rsidR="00E2705F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77546135" w14:textId="1E1885FD" w:rsidR="00590080" w:rsidRDefault="00590080" w:rsidP="005900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126" w:type="dxa"/>
            <w:noWrap/>
            <w:vAlign w:val="center"/>
          </w:tcPr>
          <w:p w14:paraId="6AA85FAB" w14:textId="5F2F5B47" w:rsidR="00590080" w:rsidRDefault="00590080" w:rsidP="00F970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59A03F2F" w14:textId="085E19F8" w:rsidR="00590080" w:rsidRPr="00683346" w:rsidRDefault="00683346" w:rsidP="0059008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83346">
              <w:rPr>
                <w:rFonts w:asciiTheme="majorEastAsia" w:eastAsiaTheme="majorEastAsia" w:hAnsiTheme="majorEastAsia" w:hint="eastAsia"/>
                <w:sz w:val="20"/>
              </w:rPr>
              <w:t>Ｅ－ｍａｉｌ</w:t>
            </w:r>
          </w:p>
        </w:tc>
        <w:tc>
          <w:tcPr>
            <w:tcW w:w="3260" w:type="dxa"/>
            <w:vAlign w:val="center"/>
          </w:tcPr>
          <w:p w14:paraId="531D8359" w14:textId="2DA51A96" w:rsidR="00590080" w:rsidRDefault="00590080" w:rsidP="0059008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745" w14:paraId="288A5196" w14:textId="1238E4FB" w:rsidTr="005C29A8">
        <w:trPr>
          <w:cantSplit/>
          <w:trHeight w:hRule="exact" w:val="425"/>
        </w:trPr>
        <w:tc>
          <w:tcPr>
            <w:tcW w:w="1702" w:type="dxa"/>
            <w:vMerge w:val="restart"/>
            <w:shd w:val="clear" w:color="auto" w:fill="EAF1DD" w:themeFill="accent3" w:themeFillTint="33"/>
            <w:vAlign w:val="center"/>
          </w:tcPr>
          <w:p w14:paraId="269E068A" w14:textId="1CE43BD1" w:rsidR="002E3745" w:rsidRPr="00683346" w:rsidRDefault="00506C7A" w:rsidP="00506C7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 w:rsidR="00FB760B">
              <w:rPr>
                <w:rFonts w:asciiTheme="majorEastAsia" w:eastAsiaTheme="majorEastAsia" w:hAnsiTheme="majorEastAsia" w:hint="eastAsia"/>
              </w:rPr>
              <w:t>事業者の方</w:t>
            </w:r>
          </w:p>
          <w:p w14:paraId="609449CE" w14:textId="62E4208F" w:rsidR="00FB760B" w:rsidRPr="00E2705F" w:rsidRDefault="00683346" w:rsidP="00E2705F">
            <w:pPr>
              <w:ind w:leftChars="-122" w:left="23" w:rightChars="-118" w:right="-248" w:hangingChars="133" w:hanging="279"/>
              <w:jc w:val="center"/>
              <w:rPr>
                <w:rFonts w:ascii="ＭＳ Ｐゴシック" w:eastAsia="ＭＳ Ｐゴシック" w:hAnsi="ＭＳ Ｐゴシック"/>
              </w:rPr>
            </w:pPr>
            <w:r w:rsidRPr="005C29A8">
              <w:rPr>
                <w:rFonts w:ascii="ＭＳ Ｐゴシック" w:eastAsia="ＭＳ Ｐゴシック" w:hAnsi="ＭＳ Ｐゴシック" w:hint="eastAsia"/>
              </w:rPr>
              <w:t>(</w:t>
            </w:r>
            <w:r w:rsidR="00E2705F" w:rsidRPr="005C29A8">
              <w:rPr>
                <w:rFonts w:ascii="ＭＳ Ｐゴシック" w:eastAsia="ＭＳ Ｐゴシック" w:hAnsi="ＭＳ Ｐゴシック" w:hint="eastAsia"/>
              </w:rPr>
              <w:t>既に創業</w:t>
            </w:r>
            <w:r w:rsidR="00E2705F" w:rsidRPr="005C29A8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13F24284" w14:textId="6879CF07" w:rsidR="002E3745" w:rsidRDefault="002E3745" w:rsidP="00D860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02959">
              <w:rPr>
                <w:rFonts w:asciiTheme="majorEastAsia" w:eastAsiaTheme="majorEastAsia" w:hAnsiTheme="majorEastAsia" w:hint="eastAsia"/>
                <w:kern w:val="0"/>
                <w:sz w:val="20"/>
              </w:rPr>
              <w:t>会社名・屋号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BB52868" w14:textId="77777777" w:rsidR="002E3745" w:rsidRDefault="002E3745" w:rsidP="00D860E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745" w14:paraId="632DCD3E" w14:textId="52D212DC" w:rsidTr="005C29A8">
        <w:trPr>
          <w:cantSplit/>
          <w:trHeight w:hRule="exact" w:val="425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179478AB" w14:textId="77777777" w:rsidR="002E3745" w:rsidRDefault="002E3745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52C82484" w14:textId="1A505735" w:rsidR="002E3745" w:rsidRDefault="002E3745" w:rsidP="00D860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　職　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02A5457" w14:textId="77777777" w:rsidR="002E3745" w:rsidRDefault="002E3745" w:rsidP="00D860E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745" w14:paraId="60227715" w14:textId="61F43CCB" w:rsidTr="005C29A8">
        <w:trPr>
          <w:cantSplit/>
          <w:trHeight w:hRule="exact" w:val="425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2F4816C7" w14:textId="77777777" w:rsidR="002E3745" w:rsidRDefault="002E3745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0CB03D0B" w14:textId="06521279" w:rsidR="002E3745" w:rsidRDefault="002E3745" w:rsidP="00D860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事業所住所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1CD1EFF" w14:textId="77777777" w:rsidR="002E3745" w:rsidRDefault="002E3745" w:rsidP="00D860E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745" w14:paraId="5279792C" w14:textId="7DE07D53" w:rsidTr="005C29A8">
        <w:trPr>
          <w:cantSplit/>
          <w:trHeight w:hRule="exact" w:val="425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3077B13F" w14:textId="77777777" w:rsidR="002E3745" w:rsidRDefault="002E3745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37ABBCDF" w14:textId="172E4162" w:rsidR="002E3745" w:rsidRDefault="002E3745" w:rsidP="00D860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 　　種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834D2EA" w14:textId="77777777" w:rsidR="002E3745" w:rsidRDefault="002E3745" w:rsidP="00D860E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745" w14:paraId="4B9F0C7B" w14:textId="22AA66B2" w:rsidTr="005C29A8">
        <w:trPr>
          <w:cantSplit/>
          <w:trHeight w:hRule="exact" w:val="425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220A7425" w14:textId="77777777" w:rsidR="002E3745" w:rsidRDefault="002E3745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2478DC10" w14:textId="700FF1D2" w:rsidR="002E3745" w:rsidRDefault="002E3745" w:rsidP="002E374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創業年月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E3285E3" w14:textId="0A471E74" w:rsidR="002E3745" w:rsidRDefault="002E3745" w:rsidP="00D860E5">
            <w:pPr>
              <w:spacing w:line="300" w:lineRule="exact"/>
              <w:ind w:left="7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　　　　年　　　月</w:t>
            </w:r>
          </w:p>
        </w:tc>
      </w:tr>
      <w:tr w:rsidR="00590080" w14:paraId="45971BAB" w14:textId="77777777" w:rsidTr="005C29A8">
        <w:trPr>
          <w:cantSplit/>
          <w:trHeight w:hRule="exact" w:val="716"/>
        </w:trPr>
        <w:tc>
          <w:tcPr>
            <w:tcW w:w="1702" w:type="dxa"/>
            <w:vMerge w:val="restart"/>
            <w:shd w:val="clear" w:color="auto" w:fill="EAF1DD" w:themeFill="accent3" w:themeFillTint="33"/>
            <w:vAlign w:val="center"/>
          </w:tcPr>
          <w:p w14:paraId="542B5469" w14:textId="367CA662" w:rsidR="00683346" w:rsidRPr="005C29A8" w:rsidRDefault="00506C7A" w:rsidP="005C29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.</w:t>
            </w:r>
            <w:r w:rsidR="00590080">
              <w:rPr>
                <w:rFonts w:asciiTheme="majorEastAsia" w:eastAsiaTheme="majorEastAsia" w:hAnsiTheme="majorEastAsia" w:hint="eastAsia"/>
              </w:rPr>
              <w:t>創業予定の方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1D52174A" w14:textId="3CBCBD6E" w:rsidR="00590080" w:rsidRDefault="00590080" w:rsidP="00FB760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職業区分</w:t>
            </w:r>
          </w:p>
        </w:tc>
        <w:tc>
          <w:tcPr>
            <w:tcW w:w="6804" w:type="dxa"/>
            <w:gridSpan w:val="3"/>
            <w:vAlign w:val="center"/>
          </w:tcPr>
          <w:p w14:paraId="396976D5" w14:textId="2FE636E1" w:rsidR="00590080" w:rsidRDefault="00CF3A09" w:rsidP="00EF1A3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322236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C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0080">
              <w:rPr>
                <w:rFonts w:asciiTheme="majorEastAsia" w:eastAsiaTheme="majorEastAsia" w:hAnsiTheme="majorEastAsia" w:hint="eastAsia"/>
              </w:rPr>
              <w:t xml:space="preserve">会社員・公務員・団体職員等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71508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C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0080">
              <w:rPr>
                <w:rFonts w:asciiTheme="majorEastAsia" w:eastAsiaTheme="majorEastAsia" w:hAnsiTheme="majorEastAsia" w:hint="eastAsia"/>
              </w:rPr>
              <w:t xml:space="preserve">パート・アルバイト　</w:t>
            </w:r>
          </w:p>
          <w:p w14:paraId="71542EDF" w14:textId="766B3DC5" w:rsidR="00590080" w:rsidRDefault="00CF3A09" w:rsidP="002E374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040191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C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0080">
              <w:rPr>
                <w:rFonts w:asciiTheme="majorEastAsia" w:eastAsiaTheme="majorEastAsia" w:hAnsiTheme="majorEastAsia" w:hint="eastAsia"/>
              </w:rPr>
              <w:t xml:space="preserve">無職・学生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815102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6CFB" w:rsidRPr="00FE6C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0080">
              <w:rPr>
                <w:rFonts w:asciiTheme="majorEastAsia" w:eastAsiaTheme="majorEastAsia" w:hAnsiTheme="majorEastAsia" w:hint="eastAsia"/>
              </w:rPr>
              <w:t>その他（　　　　　　　　　　　　　　　　）</w:t>
            </w:r>
          </w:p>
        </w:tc>
      </w:tr>
      <w:tr w:rsidR="00590080" w14:paraId="2A04FB6E" w14:textId="77777777" w:rsidTr="005C29A8">
        <w:trPr>
          <w:cantSplit/>
          <w:trHeight w:hRule="exact" w:val="425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643E5EDE" w14:textId="77777777" w:rsidR="00590080" w:rsidRDefault="00590080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47CA47A2" w14:textId="64A834B4" w:rsidR="00590080" w:rsidRDefault="00590080" w:rsidP="00FB760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 　所</w:t>
            </w:r>
          </w:p>
        </w:tc>
        <w:tc>
          <w:tcPr>
            <w:tcW w:w="6804" w:type="dxa"/>
            <w:gridSpan w:val="3"/>
            <w:vAlign w:val="center"/>
          </w:tcPr>
          <w:p w14:paraId="362AFBA7" w14:textId="77777777" w:rsidR="00590080" w:rsidRDefault="00590080" w:rsidP="00EF1A3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0080" w14:paraId="26ADA72E" w14:textId="77777777" w:rsidTr="005C29A8">
        <w:trPr>
          <w:cantSplit/>
          <w:trHeight w:hRule="exact" w:val="425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2431BC44" w14:textId="77777777" w:rsidR="00590080" w:rsidRDefault="00590080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23104F93" w14:textId="09EEA5DE" w:rsidR="00590080" w:rsidRPr="00FB760B" w:rsidRDefault="00590080" w:rsidP="00FB760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0080">
              <w:rPr>
                <w:rFonts w:asciiTheme="majorEastAsia" w:eastAsiaTheme="majorEastAsia" w:hAnsiTheme="majorEastAsia" w:hint="eastAsia"/>
                <w:sz w:val="18"/>
                <w:szCs w:val="18"/>
              </w:rPr>
              <w:t>創業予定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590080">
              <w:rPr>
                <w:rFonts w:asciiTheme="majorEastAsia" w:eastAsiaTheme="majorEastAsia" w:hAnsiTheme="majorEastAsia" w:hint="eastAsia"/>
                <w:sz w:val="18"/>
                <w:szCs w:val="18"/>
              </w:rPr>
              <w:t>業種</w:t>
            </w:r>
          </w:p>
        </w:tc>
        <w:tc>
          <w:tcPr>
            <w:tcW w:w="6804" w:type="dxa"/>
            <w:gridSpan w:val="3"/>
            <w:vAlign w:val="center"/>
          </w:tcPr>
          <w:p w14:paraId="43C99032" w14:textId="77777777" w:rsidR="00590080" w:rsidRDefault="00590080" w:rsidP="00FB760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0080" w14:paraId="31E9E310" w14:textId="77777777" w:rsidTr="005C29A8">
        <w:trPr>
          <w:cantSplit/>
          <w:trHeight w:hRule="exact" w:val="425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01E30700" w14:textId="77777777" w:rsidR="00590080" w:rsidRDefault="00590080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7D9045BE" w14:textId="5F05DC93" w:rsidR="00590080" w:rsidRPr="00FB760B" w:rsidRDefault="00590080" w:rsidP="00FB760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760B">
              <w:rPr>
                <w:rFonts w:asciiTheme="majorEastAsia" w:eastAsiaTheme="majorEastAsia" w:hAnsiTheme="majorEastAsia" w:hint="eastAsia"/>
                <w:sz w:val="18"/>
                <w:szCs w:val="18"/>
              </w:rPr>
              <w:t>創業の予定時期</w:t>
            </w:r>
          </w:p>
        </w:tc>
        <w:tc>
          <w:tcPr>
            <w:tcW w:w="6804" w:type="dxa"/>
            <w:gridSpan w:val="3"/>
            <w:vAlign w:val="center"/>
          </w:tcPr>
          <w:p w14:paraId="22D07374" w14:textId="3F0964FC" w:rsidR="00590080" w:rsidRDefault="00CF3A09" w:rsidP="00FB760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361259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6CFB" w:rsidRPr="00FE6C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0080">
              <w:rPr>
                <w:rFonts w:asciiTheme="majorEastAsia" w:eastAsiaTheme="majorEastAsia" w:hAnsiTheme="majorEastAsia" w:hint="eastAsia"/>
              </w:rPr>
              <w:t>西暦</w:t>
            </w:r>
            <w:r w:rsidR="00102959"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  <w:r w:rsidR="00590080">
              <w:rPr>
                <w:rFonts w:asciiTheme="majorEastAsia" w:eastAsiaTheme="majorEastAsia" w:hAnsiTheme="majorEastAsia" w:hint="eastAsia"/>
              </w:rPr>
              <w:t xml:space="preserve">頃　</w:t>
            </w:r>
            <w:r w:rsidR="0010295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334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90080">
              <w:rPr>
                <w:rFonts w:asciiTheme="majorEastAsia" w:eastAsiaTheme="majorEastAsia" w:hAnsiTheme="majorEastAsia" w:hint="eastAsia"/>
              </w:rPr>
              <w:t xml:space="preserve">・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69260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06F1" w:rsidRPr="00FE6C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3346">
              <w:rPr>
                <w:rFonts w:asciiTheme="majorEastAsia" w:eastAsiaTheme="majorEastAsia" w:hAnsiTheme="majorEastAsia" w:hint="eastAsia"/>
              </w:rPr>
              <w:t>未</w:t>
            </w:r>
            <w:r w:rsidR="00590080">
              <w:rPr>
                <w:rFonts w:asciiTheme="majorEastAsia" w:eastAsiaTheme="majorEastAsia" w:hAnsiTheme="majorEastAsia" w:hint="eastAsia"/>
              </w:rPr>
              <w:t>定</w:t>
            </w:r>
          </w:p>
        </w:tc>
      </w:tr>
      <w:tr w:rsidR="00720CFC" w14:paraId="0E67CEE9" w14:textId="3B625778" w:rsidTr="005C29A8">
        <w:trPr>
          <w:cantSplit/>
          <w:trHeight w:hRule="exact" w:val="782"/>
        </w:trPr>
        <w:tc>
          <w:tcPr>
            <w:tcW w:w="3261" w:type="dxa"/>
            <w:gridSpan w:val="2"/>
            <w:shd w:val="clear" w:color="auto" w:fill="EAF1DD" w:themeFill="accent3" w:themeFillTint="33"/>
            <w:vAlign w:val="center"/>
          </w:tcPr>
          <w:p w14:paraId="34CF43C6" w14:textId="173CAD16" w:rsidR="00720CFC" w:rsidRPr="003E038F" w:rsidRDefault="00CD06F1" w:rsidP="003E038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959">
              <w:rPr>
                <w:rFonts w:asciiTheme="majorEastAsia" w:eastAsiaTheme="majorEastAsia" w:hAnsiTheme="majorEastAsia" w:hint="eastAsia"/>
                <w:szCs w:val="20"/>
              </w:rPr>
              <w:t>希望する</w:t>
            </w:r>
            <w:r w:rsidR="00720CFC" w:rsidRPr="00102959">
              <w:rPr>
                <w:rFonts w:asciiTheme="majorEastAsia" w:eastAsiaTheme="majorEastAsia" w:hAnsiTheme="majorEastAsia" w:hint="eastAsia"/>
                <w:szCs w:val="20"/>
              </w:rPr>
              <w:t>先輩起業家メンター</w:t>
            </w:r>
          </w:p>
        </w:tc>
        <w:tc>
          <w:tcPr>
            <w:tcW w:w="6804" w:type="dxa"/>
            <w:gridSpan w:val="3"/>
            <w:vAlign w:val="center"/>
          </w:tcPr>
          <w:p w14:paraId="4CF2B51D" w14:textId="62717B63" w:rsidR="00720CFC" w:rsidRDefault="00720CFC" w:rsidP="00FE6CF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66CB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9B62A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C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66CB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240E1">
              <w:rPr>
                <w:rFonts w:asciiTheme="majorEastAsia" w:eastAsiaTheme="majorEastAsia" w:hAnsiTheme="majorEastAsia" w:hint="eastAsia"/>
              </w:rPr>
              <w:t xml:space="preserve">　氏</w:t>
            </w:r>
          </w:p>
          <w:p w14:paraId="46C272C1" w14:textId="2DD427A3" w:rsidR="00FE6CFB" w:rsidRPr="00FE6CFB" w:rsidRDefault="00FE6CFB" w:rsidP="00766CB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CF59B9">
              <w:rPr>
                <w:rFonts w:asciiTheme="majorEastAsia" w:eastAsiaTheme="majorEastAsia" w:hAnsiTheme="majorEastAsia" w:hint="eastAsia"/>
                <w:sz w:val="18"/>
                <w:szCs w:val="18"/>
              </w:rPr>
              <w:t>「先輩起業家メンター登録リスト」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から選択して</w:t>
            </w:r>
            <w:r w:rsidRPr="00CF59B9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710054" w:rsidRPr="00683346" w14:paraId="303546ED" w14:textId="77777777" w:rsidTr="005C29A8">
        <w:trPr>
          <w:cantSplit/>
          <w:trHeight w:hRule="exact" w:val="425"/>
        </w:trPr>
        <w:tc>
          <w:tcPr>
            <w:tcW w:w="3261" w:type="dxa"/>
            <w:gridSpan w:val="2"/>
            <w:shd w:val="clear" w:color="auto" w:fill="EAF1DD" w:themeFill="accent3" w:themeFillTint="33"/>
            <w:vAlign w:val="center"/>
          </w:tcPr>
          <w:p w14:paraId="3EFD8CD4" w14:textId="0119E2B0" w:rsidR="00710054" w:rsidRPr="00683346" w:rsidRDefault="00710054" w:rsidP="00102959">
            <w:pPr>
              <w:rPr>
                <w:rFonts w:asciiTheme="majorEastAsia" w:eastAsiaTheme="majorEastAsia" w:hAnsiTheme="majorEastAsia"/>
                <w:szCs w:val="20"/>
              </w:rPr>
            </w:pPr>
            <w:r w:rsidRPr="00683346">
              <w:rPr>
                <w:rFonts w:asciiTheme="majorEastAsia" w:eastAsiaTheme="majorEastAsia" w:hAnsiTheme="majorEastAsia" w:hint="eastAsia"/>
                <w:szCs w:val="20"/>
              </w:rPr>
              <w:t>希望する相談</w:t>
            </w:r>
            <w:r w:rsidR="003E038F" w:rsidRPr="00683346">
              <w:rPr>
                <w:rFonts w:asciiTheme="majorEastAsia" w:eastAsiaTheme="majorEastAsia" w:hAnsiTheme="majorEastAsia" w:hint="eastAsia"/>
                <w:szCs w:val="20"/>
              </w:rPr>
              <w:t>時期</w:t>
            </w:r>
            <w:r w:rsidRPr="00683346">
              <w:rPr>
                <w:rFonts w:asciiTheme="majorEastAsia" w:eastAsiaTheme="majorEastAsia" w:hAnsiTheme="majorEastAsia" w:hint="eastAsia"/>
                <w:szCs w:val="20"/>
              </w:rPr>
              <w:t>・時間帯</w:t>
            </w:r>
            <w:r w:rsidR="003E038F" w:rsidRPr="00683346">
              <w:rPr>
                <w:rFonts w:asciiTheme="majorEastAsia" w:eastAsiaTheme="majorEastAsia" w:hAnsiTheme="majorEastAsia" w:hint="eastAsia"/>
                <w:szCs w:val="20"/>
              </w:rPr>
              <w:t>等</w:t>
            </w:r>
          </w:p>
        </w:tc>
        <w:tc>
          <w:tcPr>
            <w:tcW w:w="6804" w:type="dxa"/>
            <w:gridSpan w:val="3"/>
            <w:vAlign w:val="center"/>
          </w:tcPr>
          <w:p w14:paraId="20106667" w14:textId="1FBEF648" w:rsidR="00710054" w:rsidRPr="00683346" w:rsidRDefault="00710054" w:rsidP="00C07C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F1A3D" w14:paraId="366B498D" w14:textId="77777777" w:rsidTr="005C29A8">
        <w:trPr>
          <w:cantSplit/>
          <w:trHeight w:hRule="exact" w:val="4059"/>
        </w:trPr>
        <w:tc>
          <w:tcPr>
            <w:tcW w:w="1702" w:type="dxa"/>
            <w:shd w:val="clear" w:color="auto" w:fill="EAF1DD" w:themeFill="accent3" w:themeFillTint="33"/>
            <w:vAlign w:val="center"/>
          </w:tcPr>
          <w:p w14:paraId="1024895A" w14:textId="2A31EFC9" w:rsidR="00EF1A3D" w:rsidRDefault="00720CFC" w:rsidP="002670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相談したい内容</w:t>
            </w:r>
          </w:p>
        </w:tc>
        <w:tc>
          <w:tcPr>
            <w:tcW w:w="8363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B6085A" w14:textId="59D315A0" w:rsidR="006860AA" w:rsidRPr="007F70AB" w:rsidRDefault="006860AA" w:rsidP="007F70AB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0054" w14:paraId="36B79B34" w14:textId="77777777" w:rsidTr="005C29A8">
        <w:trPr>
          <w:cantSplit/>
          <w:trHeight w:hRule="exact" w:val="1129"/>
        </w:trPr>
        <w:tc>
          <w:tcPr>
            <w:tcW w:w="1702" w:type="dxa"/>
            <w:shd w:val="clear" w:color="auto" w:fill="EAF1DD" w:themeFill="accent3" w:themeFillTint="33"/>
            <w:vAlign w:val="center"/>
          </w:tcPr>
          <w:p w14:paraId="59FFC8A4" w14:textId="77777777" w:rsidR="00102959" w:rsidRDefault="00710054" w:rsidP="001029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留意事項</w:t>
            </w:r>
            <w:r w:rsidR="00BD51E2">
              <w:rPr>
                <w:rFonts w:asciiTheme="majorEastAsia" w:eastAsiaTheme="majorEastAsia" w:hAnsiTheme="majorEastAsia" w:hint="eastAsia"/>
              </w:rPr>
              <w:t>等</w:t>
            </w:r>
          </w:p>
          <w:p w14:paraId="46AAE8A1" w14:textId="6EA56425" w:rsidR="00E43D1B" w:rsidRDefault="00710054" w:rsidP="001029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の確認</w:t>
            </w:r>
          </w:p>
        </w:tc>
        <w:tc>
          <w:tcPr>
            <w:tcW w:w="8363" w:type="dxa"/>
            <w:gridSpan w:val="4"/>
            <w:vAlign w:val="center"/>
          </w:tcPr>
          <w:p w14:paraId="4460A615" w14:textId="46AC1CD4" w:rsidR="00710054" w:rsidRPr="00CD06F1" w:rsidRDefault="00CF3A09" w:rsidP="00CD06F1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081976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6C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10054" w:rsidRPr="00CD06F1">
              <w:rPr>
                <w:rFonts w:asciiTheme="majorEastAsia" w:eastAsiaTheme="majorEastAsia" w:hAnsiTheme="majorEastAsia" w:hint="eastAsia"/>
              </w:rPr>
              <w:t>別紙</w:t>
            </w:r>
            <w:r w:rsidR="00C2503A" w:rsidRPr="00CD06F1">
              <w:rPr>
                <w:rFonts w:asciiTheme="majorEastAsia" w:eastAsiaTheme="majorEastAsia" w:hAnsiTheme="majorEastAsia" w:hint="eastAsia"/>
              </w:rPr>
              <w:t>「相談申込にあたっての</w:t>
            </w:r>
            <w:r w:rsidR="00710054" w:rsidRPr="00CD06F1">
              <w:rPr>
                <w:rFonts w:asciiTheme="majorEastAsia" w:eastAsiaTheme="majorEastAsia" w:hAnsiTheme="majorEastAsia" w:hint="eastAsia"/>
              </w:rPr>
              <w:t>留意事項</w:t>
            </w:r>
            <w:r w:rsidR="003F2D62" w:rsidRPr="00CD06F1">
              <w:rPr>
                <w:rFonts w:asciiTheme="majorEastAsia" w:eastAsiaTheme="majorEastAsia" w:hAnsiTheme="majorEastAsia" w:hint="eastAsia"/>
              </w:rPr>
              <w:t>等</w:t>
            </w:r>
            <w:r w:rsidR="00C2503A" w:rsidRPr="00CD06F1">
              <w:rPr>
                <w:rFonts w:asciiTheme="majorEastAsia" w:eastAsiaTheme="majorEastAsia" w:hAnsiTheme="majorEastAsia" w:hint="eastAsia"/>
              </w:rPr>
              <w:t>」</w:t>
            </w:r>
            <w:r w:rsidR="003E038F" w:rsidRPr="00CD06F1">
              <w:rPr>
                <w:rFonts w:asciiTheme="majorEastAsia" w:eastAsiaTheme="majorEastAsia" w:hAnsiTheme="majorEastAsia" w:hint="eastAsia"/>
              </w:rPr>
              <w:t>の</w:t>
            </w:r>
            <w:r w:rsidR="00C2503A" w:rsidRPr="00CD06F1">
              <w:rPr>
                <w:rFonts w:asciiTheme="majorEastAsia" w:eastAsiaTheme="majorEastAsia" w:hAnsiTheme="majorEastAsia" w:hint="eastAsia"/>
              </w:rPr>
              <w:t>内容を確認し、</w:t>
            </w:r>
            <w:r w:rsidR="00710054" w:rsidRPr="00CD06F1">
              <w:rPr>
                <w:rFonts w:asciiTheme="majorEastAsia" w:eastAsiaTheme="majorEastAsia" w:hAnsiTheme="majorEastAsia" w:hint="eastAsia"/>
              </w:rPr>
              <w:t>了承しました。</w:t>
            </w:r>
          </w:p>
          <w:p w14:paraId="25AB4660" w14:textId="563E1E7D" w:rsidR="00710054" w:rsidRPr="00590080" w:rsidRDefault="003E038F" w:rsidP="00827424">
            <w:pPr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別紙</w:t>
            </w:r>
            <w:r w:rsidR="00210552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「相談申込にあたっての</w:t>
            </w:r>
            <w:r w:rsidR="00710054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留意事項</w:t>
            </w:r>
            <w:r w:rsidR="003F2D62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等</w:t>
            </w:r>
            <w:r w:rsidR="00210552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」を</w:t>
            </w:r>
            <w:r w:rsidR="00710054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よくお読みいただき、ご理解した上で、</w:t>
            </w:r>
            <w:r w:rsidR="00FC14EA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必ず</w:t>
            </w:r>
            <w:r w:rsidR="0082742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左</w:t>
            </w:r>
            <w:r w:rsidR="008F63D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上</w:t>
            </w:r>
            <w:r w:rsidR="0082742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の</w:t>
            </w:r>
            <w:r w:rsidR="00710054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チェック欄に☑</w:t>
            </w:r>
            <w:r w:rsidR="00FC14EA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（チェック）</w:t>
            </w:r>
            <w:r w:rsidR="00710054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を入れて</w:t>
            </w:r>
            <w:r w:rsidR="008F63D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提出して</w:t>
            </w:r>
            <w:r w:rsidR="00710054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ください</w:t>
            </w:r>
            <w:r w:rsidR="00710054" w:rsidRPr="0059008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bookmarkEnd w:id="0"/>
    <w:p w14:paraId="10D809FD" w14:textId="77777777" w:rsidR="00901A1D" w:rsidRPr="00142FFF" w:rsidRDefault="00901A1D" w:rsidP="00901A1D">
      <w:pPr>
        <w:jc w:val="left"/>
        <w:rPr>
          <w:rFonts w:asciiTheme="majorEastAsia" w:eastAsiaTheme="majorEastAsia" w:hAnsiTheme="majorEastAsia"/>
          <w:sz w:val="22"/>
        </w:rPr>
      </w:pPr>
      <w:r w:rsidRPr="00142FFF">
        <w:rPr>
          <w:rFonts w:asciiTheme="majorEastAsia" w:eastAsiaTheme="majorEastAsia" w:hAnsiTheme="majorEastAsia" w:hint="eastAsia"/>
          <w:sz w:val="22"/>
        </w:rPr>
        <w:lastRenderedPageBreak/>
        <w:t xml:space="preserve">（別紙）　　　　　　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 xml:space="preserve">   </w:t>
      </w:r>
      <w:r w:rsidRPr="00142FFF">
        <w:rPr>
          <w:rFonts w:asciiTheme="majorEastAsia" w:eastAsiaTheme="majorEastAsia" w:hAnsiTheme="majorEastAsia" w:hint="eastAsia"/>
          <w:sz w:val="22"/>
        </w:rPr>
        <w:t xml:space="preserve"> 　　　　先輩起業家メンター事業</w:t>
      </w:r>
    </w:p>
    <w:p w14:paraId="4B03E23C" w14:textId="77777777" w:rsidR="00901A1D" w:rsidRPr="00142FFF" w:rsidRDefault="00901A1D" w:rsidP="00901A1D">
      <w:pPr>
        <w:spacing w:line="32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bookmarkStart w:id="2" w:name="_Hlk147777412"/>
      <w:r w:rsidRPr="00142FFF">
        <w:rPr>
          <w:rFonts w:asciiTheme="majorEastAsia" w:eastAsiaTheme="majorEastAsia" w:hAnsiTheme="majorEastAsia" w:hint="eastAsia"/>
          <w:sz w:val="26"/>
          <w:szCs w:val="26"/>
        </w:rPr>
        <w:t>相談申込にあたっての留意事項等</w:t>
      </w:r>
      <w:bookmarkEnd w:id="2"/>
    </w:p>
    <w:p w14:paraId="6F0B01E5" w14:textId="77777777" w:rsidR="00901A1D" w:rsidRDefault="00901A1D" w:rsidP="00901A1D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14:paraId="14548FD3" w14:textId="77777777" w:rsidR="00901A1D" w:rsidRDefault="00901A1D" w:rsidP="00901A1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相談の申込にあたりまして、以下の事項について予めご了承ください。</w:t>
      </w:r>
    </w:p>
    <w:p w14:paraId="0B1E5F35" w14:textId="77777777" w:rsidR="00901A1D" w:rsidRDefault="00901A1D" w:rsidP="00901A1D">
      <w:pPr>
        <w:jc w:val="left"/>
        <w:rPr>
          <w:rFonts w:asciiTheme="majorEastAsia" w:eastAsiaTheme="majorEastAsia" w:hAnsiTheme="majorEastAsia"/>
        </w:rPr>
      </w:pPr>
    </w:p>
    <w:p w14:paraId="273727A8" w14:textId="77777777" w:rsidR="00901A1D" w:rsidRPr="00901A1D" w:rsidRDefault="00901A1D" w:rsidP="00901A1D">
      <w:pPr>
        <w:jc w:val="left"/>
        <w:rPr>
          <w:rFonts w:asciiTheme="majorEastAsia" w:eastAsiaTheme="majorEastAsia" w:hAnsiTheme="majorEastAsia"/>
          <w:b/>
        </w:rPr>
      </w:pPr>
      <w:r w:rsidRPr="00901A1D">
        <w:rPr>
          <w:rFonts w:asciiTheme="majorEastAsia" w:eastAsiaTheme="majorEastAsia" w:hAnsiTheme="majorEastAsia" w:hint="eastAsia"/>
          <w:b/>
        </w:rPr>
        <w:t>１　先輩起業家メンター相談事業について</w:t>
      </w:r>
    </w:p>
    <w:p w14:paraId="09F922BD" w14:textId="77777777" w:rsidR="00901A1D" w:rsidRPr="00806E51" w:rsidRDefault="00901A1D" w:rsidP="00901A1D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06E51">
        <w:rPr>
          <w:rFonts w:asciiTheme="minorEastAsia" w:hAnsiTheme="minorEastAsia" w:hint="eastAsia"/>
        </w:rPr>
        <w:t>本事業は、創業後間もない経営者</w:t>
      </w:r>
      <w:r>
        <w:rPr>
          <w:rFonts w:asciiTheme="minorEastAsia" w:hAnsiTheme="minorEastAsia" w:hint="eastAsia"/>
        </w:rPr>
        <w:t>及び創業</w:t>
      </w:r>
      <w:r w:rsidRPr="00806E51">
        <w:rPr>
          <w:rFonts w:asciiTheme="minorEastAsia" w:hAnsiTheme="minorEastAsia" w:hint="eastAsia"/>
        </w:rPr>
        <w:t>予定者を側面から支援すること</w:t>
      </w:r>
      <w:r>
        <w:rPr>
          <w:rFonts w:asciiTheme="minorEastAsia" w:hAnsiTheme="minorEastAsia" w:hint="eastAsia"/>
        </w:rPr>
        <w:t>、及び</w:t>
      </w:r>
      <w:r w:rsidRPr="00705E90">
        <w:rPr>
          <w:rFonts w:asciiTheme="minorEastAsia" w:hAnsiTheme="minorEastAsia" w:hint="eastAsia"/>
        </w:rPr>
        <w:t>創業者間のネットワーク形成の地盤づくり</w:t>
      </w:r>
      <w:r>
        <w:rPr>
          <w:rFonts w:asciiTheme="minorEastAsia" w:hAnsiTheme="minorEastAsia" w:hint="eastAsia"/>
        </w:rPr>
        <w:t>を</w:t>
      </w:r>
      <w:r w:rsidRPr="00806E51">
        <w:rPr>
          <w:rFonts w:asciiTheme="minorEastAsia" w:hAnsiTheme="minorEastAsia" w:hint="eastAsia"/>
        </w:rPr>
        <w:t>目的として実施するものです。</w:t>
      </w:r>
    </w:p>
    <w:p w14:paraId="35B663CF" w14:textId="77777777" w:rsidR="00901A1D" w:rsidRPr="00806E51" w:rsidRDefault="00901A1D" w:rsidP="00901A1D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Pr="00806E51">
        <w:rPr>
          <w:rFonts w:asciiTheme="minorEastAsia" w:hAnsiTheme="minorEastAsia" w:hint="eastAsia"/>
        </w:rPr>
        <w:t>先輩起業家メンター</w:t>
      </w:r>
      <w:r>
        <w:rPr>
          <w:rFonts w:asciiTheme="minorEastAsia" w:hAnsiTheme="minorEastAsia" w:hint="eastAsia"/>
        </w:rPr>
        <w:t>」として登録した現役の経営者が</w:t>
      </w:r>
      <w:r w:rsidRPr="00806E51">
        <w:rPr>
          <w:rFonts w:asciiTheme="minorEastAsia" w:hAnsiTheme="minorEastAsia" w:hint="eastAsia"/>
        </w:rPr>
        <w:t>、自身の</w:t>
      </w:r>
      <w:r>
        <w:rPr>
          <w:rFonts w:asciiTheme="minorEastAsia" w:hAnsiTheme="minorEastAsia" w:hint="eastAsia"/>
        </w:rPr>
        <w:t>創業</w:t>
      </w:r>
      <w:r w:rsidRPr="00806E51">
        <w:rPr>
          <w:rFonts w:asciiTheme="minorEastAsia" w:hAnsiTheme="minorEastAsia" w:hint="eastAsia"/>
        </w:rPr>
        <w:t>体験や業界知識などをもとに、実践的なアドバイスや情報提供などを行いますが、先輩起業家メンターに解決策の提示までを求めるものではありません。</w:t>
      </w:r>
    </w:p>
    <w:p w14:paraId="311FCA0D" w14:textId="77777777" w:rsidR="00901A1D" w:rsidRPr="00806E51" w:rsidRDefault="00901A1D" w:rsidP="00901A1D">
      <w:pPr>
        <w:ind w:firstLineChars="100" w:firstLine="210"/>
        <w:jc w:val="left"/>
        <w:rPr>
          <w:rFonts w:asciiTheme="minorEastAsia" w:hAnsiTheme="minorEastAsia"/>
        </w:rPr>
      </w:pPr>
      <w:r w:rsidRPr="00806E51">
        <w:rPr>
          <w:rFonts w:asciiTheme="minorEastAsia" w:hAnsiTheme="minorEastAsia" w:hint="eastAsia"/>
        </w:rPr>
        <w:t>また、当センター及び先輩起業家メンターは、アドバイスの内容の完全性・有用性・確実性・適合性等について、いかなる保証をするものではありません。アドバイスに基づき行為を行うか否かの判断は、相談者の責任で行っていただく必要があります。</w:t>
      </w:r>
    </w:p>
    <w:p w14:paraId="2B972400" w14:textId="77777777" w:rsidR="00901A1D" w:rsidRDefault="00901A1D" w:rsidP="00901A1D">
      <w:pPr>
        <w:jc w:val="left"/>
        <w:rPr>
          <w:rFonts w:asciiTheme="majorEastAsia" w:eastAsiaTheme="majorEastAsia" w:hAnsiTheme="majorEastAsia"/>
        </w:rPr>
      </w:pPr>
    </w:p>
    <w:p w14:paraId="604CCE38" w14:textId="77777777" w:rsidR="00901A1D" w:rsidRPr="00901A1D" w:rsidRDefault="00901A1D" w:rsidP="00901A1D">
      <w:pPr>
        <w:jc w:val="left"/>
        <w:rPr>
          <w:rFonts w:asciiTheme="majorEastAsia" w:eastAsiaTheme="majorEastAsia" w:hAnsiTheme="majorEastAsia"/>
          <w:b/>
        </w:rPr>
      </w:pPr>
      <w:r w:rsidRPr="00901A1D">
        <w:rPr>
          <w:rFonts w:asciiTheme="majorEastAsia" w:eastAsiaTheme="majorEastAsia" w:hAnsiTheme="majorEastAsia" w:hint="eastAsia"/>
          <w:b/>
        </w:rPr>
        <w:t>２　相談対応の方法について</w:t>
      </w:r>
    </w:p>
    <w:p w14:paraId="7D901959" w14:textId="44FF3694" w:rsidR="00901A1D" w:rsidRPr="00806E51" w:rsidRDefault="00901A1D" w:rsidP="00901A1D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06E51">
        <w:rPr>
          <w:rFonts w:asciiTheme="minorEastAsia" w:hAnsiTheme="minorEastAsia" w:hint="eastAsia"/>
        </w:rPr>
        <w:t>先輩起業家メンターとの相談は、</w:t>
      </w:r>
      <w:r>
        <w:rPr>
          <w:rFonts w:asciiTheme="minorEastAsia" w:hAnsiTheme="minorEastAsia" w:hint="eastAsia"/>
        </w:rPr>
        <w:t>Microsoft Teams等</w:t>
      </w:r>
      <w:r w:rsidRPr="00806E51">
        <w:rPr>
          <w:rFonts w:asciiTheme="minorEastAsia" w:hAnsiTheme="minorEastAsia" w:hint="eastAsia"/>
        </w:rPr>
        <w:t>を利用したオンライン会議形式で行います。そのため、インターネットの利用環境がない方はご利用になれません。</w:t>
      </w:r>
    </w:p>
    <w:p w14:paraId="1C2977D3" w14:textId="77777777" w:rsidR="00901A1D" w:rsidRDefault="00901A1D" w:rsidP="00901A1D">
      <w:pPr>
        <w:jc w:val="left"/>
        <w:rPr>
          <w:rFonts w:asciiTheme="majorEastAsia" w:eastAsiaTheme="majorEastAsia" w:hAnsiTheme="majorEastAsia"/>
        </w:rPr>
      </w:pPr>
    </w:p>
    <w:p w14:paraId="7DE6A34E" w14:textId="77777777" w:rsidR="00901A1D" w:rsidRPr="00901A1D" w:rsidRDefault="00901A1D" w:rsidP="00901A1D">
      <w:pPr>
        <w:jc w:val="left"/>
        <w:rPr>
          <w:rFonts w:asciiTheme="majorEastAsia" w:eastAsiaTheme="majorEastAsia" w:hAnsiTheme="majorEastAsia"/>
          <w:b/>
        </w:rPr>
      </w:pPr>
      <w:r w:rsidRPr="00901A1D">
        <w:rPr>
          <w:rFonts w:asciiTheme="majorEastAsia" w:eastAsiaTheme="majorEastAsia" w:hAnsiTheme="majorEastAsia" w:hint="eastAsia"/>
          <w:b/>
        </w:rPr>
        <w:t>３　相談時間・相談費用について</w:t>
      </w:r>
    </w:p>
    <w:p w14:paraId="1413D662" w14:textId="77777777" w:rsidR="00901A1D" w:rsidRPr="00EA6467" w:rsidRDefault="00901A1D" w:rsidP="00901A1D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EA6467">
        <w:rPr>
          <w:rFonts w:asciiTheme="minorEastAsia" w:hAnsiTheme="minorEastAsia" w:hint="eastAsia"/>
        </w:rPr>
        <w:t>相談時間は、原則1時間以内です。</w:t>
      </w:r>
    </w:p>
    <w:p w14:paraId="7FF62141" w14:textId="1D6D9474" w:rsidR="004E11AA" w:rsidRPr="00806E51" w:rsidRDefault="00901A1D" w:rsidP="004E11AA">
      <w:pPr>
        <w:ind w:firstLineChars="100" w:firstLine="210"/>
        <w:jc w:val="left"/>
        <w:rPr>
          <w:rFonts w:asciiTheme="minorEastAsia" w:hAnsiTheme="minorEastAsia"/>
        </w:rPr>
      </w:pPr>
      <w:r w:rsidRPr="00EA6467">
        <w:rPr>
          <w:rFonts w:asciiTheme="minorEastAsia" w:hAnsiTheme="minorEastAsia" w:hint="eastAsia"/>
        </w:rPr>
        <w:t>相談料は無料です。但し、相談</w:t>
      </w:r>
      <w:r w:rsidRPr="00806E51">
        <w:rPr>
          <w:rFonts w:asciiTheme="minorEastAsia" w:hAnsiTheme="minorEastAsia" w:hint="eastAsia"/>
        </w:rPr>
        <w:t>者がインターネット等を利用する際に発生する通信料、機器費用</w:t>
      </w:r>
      <w:r>
        <w:rPr>
          <w:rFonts w:asciiTheme="minorEastAsia" w:hAnsiTheme="minorEastAsia" w:hint="eastAsia"/>
        </w:rPr>
        <w:t>等</w:t>
      </w:r>
      <w:r w:rsidRPr="00806E51">
        <w:rPr>
          <w:rFonts w:asciiTheme="minorEastAsia" w:hAnsiTheme="minorEastAsia" w:hint="eastAsia"/>
        </w:rPr>
        <w:t>については、相談者のご負担となります。</w:t>
      </w:r>
    </w:p>
    <w:p w14:paraId="18654102" w14:textId="77777777" w:rsidR="00901A1D" w:rsidRDefault="00901A1D" w:rsidP="00901A1D">
      <w:pPr>
        <w:jc w:val="left"/>
        <w:rPr>
          <w:rFonts w:asciiTheme="majorEastAsia" w:eastAsiaTheme="majorEastAsia" w:hAnsiTheme="majorEastAsia"/>
        </w:rPr>
      </w:pPr>
    </w:p>
    <w:p w14:paraId="7F7BA6A4" w14:textId="77777777" w:rsidR="00901A1D" w:rsidRPr="00901A1D" w:rsidRDefault="00901A1D" w:rsidP="00901A1D">
      <w:pPr>
        <w:jc w:val="left"/>
        <w:rPr>
          <w:rFonts w:asciiTheme="majorEastAsia" w:eastAsiaTheme="majorEastAsia" w:hAnsiTheme="majorEastAsia"/>
          <w:b/>
        </w:rPr>
      </w:pPr>
      <w:r w:rsidRPr="00901A1D">
        <w:rPr>
          <w:rFonts w:asciiTheme="majorEastAsia" w:eastAsiaTheme="majorEastAsia" w:hAnsiTheme="majorEastAsia" w:hint="eastAsia"/>
          <w:b/>
        </w:rPr>
        <w:t>４　相談日時について</w:t>
      </w:r>
    </w:p>
    <w:p w14:paraId="45B4D544" w14:textId="77777777" w:rsidR="00901A1D" w:rsidRPr="00806E51" w:rsidRDefault="00901A1D" w:rsidP="00901A1D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06E51">
        <w:rPr>
          <w:rFonts w:asciiTheme="minorEastAsia" w:hAnsiTheme="minorEastAsia" w:hint="eastAsia"/>
        </w:rPr>
        <w:t>相談日時のご希望を受け付ける曜日・時間帯は下記のとおりです。</w:t>
      </w:r>
    </w:p>
    <w:p w14:paraId="45667CED" w14:textId="1D4A1773" w:rsidR="00901A1D" w:rsidRPr="005C29A8" w:rsidRDefault="00901A1D" w:rsidP="005C29A8">
      <w:pPr>
        <w:ind w:left="420"/>
        <w:jc w:val="left"/>
        <w:rPr>
          <w:rFonts w:asciiTheme="majorEastAsia" w:eastAsiaTheme="majorEastAsia" w:hAnsiTheme="majorEastAsia"/>
          <w:u w:val="single"/>
        </w:rPr>
      </w:pPr>
      <w:r w:rsidRPr="005C29A8">
        <w:rPr>
          <w:rFonts w:asciiTheme="majorEastAsia" w:eastAsiaTheme="majorEastAsia" w:hAnsiTheme="majorEastAsia" w:hint="eastAsia"/>
          <w:u w:val="single"/>
        </w:rPr>
        <w:t>月曜日～金曜日　9:00～12:00・13:00～17:00（祝日及び12月29日～1月3</w:t>
      </w:r>
      <w:r w:rsidR="005C29A8" w:rsidRPr="005C29A8">
        <w:rPr>
          <w:rFonts w:asciiTheme="majorEastAsia" w:eastAsiaTheme="majorEastAsia" w:hAnsiTheme="majorEastAsia" w:hint="eastAsia"/>
          <w:u w:val="single"/>
        </w:rPr>
        <w:t>日</w:t>
      </w:r>
      <w:r w:rsidRPr="005C29A8">
        <w:rPr>
          <w:rFonts w:asciiTheme="majorEastAsia" w:eastAsiaTheme="majorEastAsia" w:hAnsiTheme="majorEastAsia" w:hint="eastAsia"/>
          <w:u w:val="single"/>
        </w:rPr>
        <w:t>を除く）</w:t>
      </w:r>
    </w:p>
    <w:p w14:paraId="07D3672B" w14:textId="77777777" w:rsidR="00901A1D" w:rsidRDefault="00901A1D" w:rsidP="00901A1D">
      <w:pPr>
        <w:spacing w:line="120" w:lineRule="exact"/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542992A5" w14:textId="580C4569" w:rsidR="00901A1D" w:rsidRDefault="00901A1D" w:rsidP="00901A1D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Pr="00806E51">
        <w:rPr>
          <w:rFonts w:asciiTheme="minorEastAsia" w:hAnsiTheme="minorEastAsia" w:hint="eastAsia"/>
        </w:rPr>
        <w:t>相談申込書を受理後、先輩起業家メンター及び相談者と日程調整</w:t>
      </w:r>
      <w:r w:rsidR="005C29A8">
        <w:rPr>
          <w:rFonts w:asciiTheme="minorEastAsia" w:hAnsiTheme="minorEastAsia" w:hint="eastAsia"/>
        </w:rPr>
        <w:t>の上</w:t>
      </w:r>
      <w:r w:rsidRPr="00806E51">
        <w:rPr>
          <w:rFonts w:asciiTheme="minorEastAsia" w:hAnsiTheme="minorEastAsia" w:hint="eastAsia"/>
        </w:rPr>
        <w:t>、相談日時を決定します。</w:t>
      </w:r>
    </w:p>
    <w:p w14:paraId="59EB9C5B" w14:textId="77777777" w:rsidR="00901A1D" w:rsidRPr="00806E51" w:rsidRDefault="00901A1D" w:rsidP="00901A1D">
      <w:pPr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806E51">
        <w:rPr>
          <w:rFonts w:asciiTheme="minorEastAsia" w:hAnsiTheme="minorEastAsia" w:hint="eastAsia"/>
        </w:rPr>
        <w:t>先輩起業家メンターの都合などにより、ご希望の日時に対応できない場合があります。</w:t>
      </w:r>
    </w:p>
    <w:p w14:paraId="3EDA35C9" w14:textId="77777777" w:rsidR="00901A1D" w:rsidRPr="00F74F6D" w:rsidRDefault="00901A1D" w:rsidP="00901A1D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F74F6D">
        <w:rPr>
          <w:rFonts w:asciiTheme="minorEastAsia" w:hAnsiTheme="minorEastAsia" w:hint="eastAsia"/>
        </w:rPr>
        <w:t>・原則、相談対応には当センター職員も参加します。</w:t>
      </w:r>
    </w:p>
    <w:p w14:paraId="544E3AFB" w14:textId="77777777" w:rsidR="00901A1D" w:rsidRPr="006860AA" w:rsidRDefault="00901A1D" w:rsidP="00901A1D">
      <w:pPr>
        <w:jc w:val="left"/>
        <w:rPr>
          <w:rFonts w:asciiTheme="majorEastAsia" w:eastAsiaTheme="majorEastAsia" w:hAnsiTheme="majorEastAsia"/>
        </w:rPr>
      </w:pPr>
    </w:p>
    <w:p w14:paraId="58399CA7" w14:textId="77777777" w:rsidR="00901A1D" w:rsidRPr="00901A1D" w:rsidRDefault="00901A1D" w:rsidP="00901A1D">
      <w:pPr>
        <w:jc w:val="left"/>
        <w:rPr>
          <w:rFonts w:asciiTheme="majorEastAsia" w:eastAsiaTheme="majorEastAsia" w:hAnsiTheme="majorEastAsia"/>
          <w:b/>
        </w:rPr>
      </w:pPr>
      <w:r w:rsidRPr="00901A1D">
        <w:rPr>
          <w:rFonts w:asciiTheme="majorEastAsia" w:eastAsiaTheme="majorEastAsia" w:hAnsiTheme="majorEastAsia" w:hint="eastAsia"/>
          <w:b/>
        </w:rPr>
        <w:t>５　企業情報、個人情報及び相談内容等の取り扱いについて</w:t>
      </w:r>
    </w:p>
    <w:p w14:paraId="353B9AF8" w14:textId="37A42DAC" w:rsidR="00901A1D" w:rsidRPr="00806E51" w:rsidRDefault="00901A1D" w:rsidP="00901A1D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06E51">
        <w:rPr>
          <w:rFonts w:asciiTheme="minorEastAsia" w:hAnsiTheme="minorEastAsia" w:hint="eastAsia"/>
        </w:rPr>
        <w:t>当センターは、営業秘密及び個人情報の取り扱いについて、関連法令を遵守しますが、本事業の円滑な遂行と改善のため、アンケート調査等を実施することがあります。その際、お伺いした企業情報・個人情報を利用する場合があります。</w:t>
      </w:r>
    </w:p>
    <w:p w14:paraId="4AB4EFF0" w14:textId="0FF7E93F" w:rsidR="00901A1D" w:rsidRDefault="00901A1D" w:rsidP="00901A1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F24C" wp14:editId="22FC3EC1">
                <wp:simplePos x="0" y="0"/>
                <wp:positionH relativeFrom="margin">
                  <wp:posOffset>13335</wp:posOffset>
                </wp:positionH>
                <wp:positionV relativeFrom="paragraph">
                  <wp:posOffset>149860</wp:posOffset>
                </wp:positionV>
                <wp:extent cx="6039000" cy="13906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1390650"/>
                        </a:xfrm>
                        <a:prstGeom prst="roundRect">
                          <a:avLst>
                            <a:gd name="adj" fmla="val 88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D3B99" w14:textId="6FED264C" w:rsidR="00901A1D" w:rsidRPr="00137059" w:rsidRDefault="00901A1D" w:rsidP="00901A1D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70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◎お問い合せ</w:t>
                            </w:r>
                            <w:r w:rsidRPr="0013705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・お申込み</w:t>
                            </w:r>
                            <w:r w:rsidRPr="001370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先◎</w:t>
                            </w:r>
                          </w:p>
                          <w:p w14:paraId="731432F9" w14:textId="79B0FF04" w:rsidR="00901A1D" w:rsidRPr="006860AA" w:rsidRDefault="00901A1D" w:rsidP="00901A1D">
                            <w:pPr>
                              <w:spacing w:line="34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公益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財団法人</w:t>
                            </w: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北海道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中小企業総合支援センター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金融支援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</w:p>
                          <w:p w14:paraId="68F464DA" w14:textId="77777777" w:rsidR="00901A1D" w:rsidRPr="00137059" w:rsidRDefault="00901A1D" w:rsidP="00901A1D">
                            <w:pPr>
                              <w:spacing w:line="34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060-0001　札幌市中央区</w:t>
                            </w: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北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１条西２丁目</w:t>
                            </w: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経済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センタービル９階</w:t>
                            </w:r>
                          </w:p>
                          <w:p w14:paraId="02CDFCB4" w14:textId="5169257B" w:rsidR="00901A1D" w:rsidRPr="006860AA" w:rsidRDefault="00901A1D" w:rsidP="00901A1D">
                            <w:pPr>
                              <w:spacing w:line="34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ＴＥＬ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011-232-2404</w:t>
                            </w: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（直通）　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Ｅ</w:t>
                            </w: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-ｍａｉｌ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taiyo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@hsc.or.jp</w:t>
                            </w:r>
                          </w:p>
                          <w:p w14:paraId="33644262" w14:textId="6C60FBF6" w:rsidR="00901A1D" w:rsidRDefault="00901A1D" w:rsidP="00901A1D">
                            <w:pPr>
                              <w:spacing w:line="34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ＵＲＬ</w:t>
                            </w: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https://www.hsc.or.jp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consul/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entre_mentor/ </w:t>
                            </w:r>
                            <w:r w:rsidRPr="00F9707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28537DE6" w14:textId="53B7DB0C" w:rsidR="00901A1D" w:rsidRPr="006860AA" w:rsidRDefault="00901A1D" w:rsidP="00901A1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※事業の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詳細については</w:t>
                            </w: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、右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次元バーコードからホームページにアクセスし</w:t>
                            </w:r>
                            <w:r w:rsidRPr="006860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ご覧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いただけ</w:t>
                            </w:r>
                            <w:r w:rsidRPr="006860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0F24C" id="角丸四角形 2" o:spid="_x0000_s1026" style="position:absolute;margin-left:1.05pt;margin-top:11.8pt;width:475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" filled="f" strokecolor="black [3213]" strokeweight="1.5pt">
                <v:textbox inset="1mm,.5mm,1mm,.5mm">
                  <w:txbxContent>
                    <w:p w14:paraId="47ED3B99" w14:textId="6FED264C" w:rsidR="00901A1D" w:rsidRPr="00137059" w:rsidRDefault="00901A1D" w:rsidP="00901A1D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3705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◎お問い合せ</w:t>
                      </w:r>
                      <w:r w:rsidRPr="00137059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・お申込み</w:t>
                      </w:r>
                      <w:r w:rsidRPr="0013705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先◎</w:t>
                      </w:r>
                    </w:p>
                    <w:p w14:paraId="731432F9" w14:textId="79B0FF04" w:rsidR="00901A1D" w:rsidRPr="006860AA" w:rsidRDefault="00901A1D" w:rsidP="00901A1D">
                      <w:pPr>
                        <w:spacing w:line="34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公益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財団法人</w:t>
                      </w: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北海道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中小企業総合支援センター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金融支援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部</w:t>
                      </w:r>
                    </w:p>
                    <w:p w14:paraId="68F464DA" w14:textId="77777777" w:rsidR="00901A1D" w:rsidRPr="00137059" w:rsidRDefault="00901A1D" w:rsidP="00901A1D">
                      <w:pPr>
                        <w:spacing w:line="34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060-0001　札幌市中央区</w:t>
                      </w: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北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１条西２丁目</w:t>
                      </w: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 経済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センタービル９階</w:t>
                      </w:r>
                    </w:p>
                    <w:p w14:paraId="02CDFCB4" w14:textId="5169257B" w:rsidR="00901A1D" w:rsidRPr="006860AA" w:rsidRDefault="00901A1D" w:rsidP="00901A1D">
                      <w:pPr>
                        <w:spacing w:line="34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ＴＥＬ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 011-232-2404</w:t>
                      </w: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（直通）　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Ｅ</w:t>
                      </w: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-ｍａｉｌ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taiyo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@hsc.or.jp</w:t>
                      </w:r>
                    </w:p>
                    <w:p w14:paraId="33644262" w14:textId="6C60FBF6" w:rsidR="00901A1D" w:rsidRDefault="00901A1D" w:rsidP="00901A1D">
                      <w:pPr>
                        <w:spacing w:line="34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ＵＲＬ</w:t>
                      </w: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 https://www.hsc.or.jp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consul/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entre_mentor/ </w:t>
                      </w:r>
                      <w:r w:rsidRPr="00F97079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bookmarkStart w:id="3" w:name="_GoBack"/>
                      <w:bookmarkEnd w:id="3"/>
                    </w:p>
                    <w:p w14:paraId="28537DE6" w14:textId="53B7DB0C" w:rsidR="00901A1D" w:rsidRPr="006860AA" w:rsidRDefault="00901A1D" w:rsidP="00901A1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※事業の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詳細については</w:t>
                      </w: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、右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次元バーコードからホームページにアクセスし</w:t>
                      </w:r>
                      <w:r w:rsidRPr="006860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ご覧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いただけ</w:t>
                      </w:r>
                      <w:r w:rsidRPr="006860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65ADD8" w14:textId="196629BD" w:rsidR="00901A1D" w:rsidRDefault="00901A1D" w:rsidP="00901A1D">
      <w:pPr>
        <w:jc w:val="left"/>
        <w:rPr>
          <w:rFonts w:asciiTheme="majorEastAsia" w:eastAsiaTheme="majorEastAsia" w:hAnsiTheme="majorEastAsia"/>
        </w:rPr>
      </w:pPr>
    </w:p>
    <w:p w14:paraId="49CB0146" w14:textId="7F5BE643" w:rsidR="00901A1D" w:rsidRDefault="005C29A8" w:rsidP="00901A1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 wp14:anchorId="42003061" wp14:editId="24525794">
            <wp:simplePos x="0" y="0"/>
            <wp:positionH relativeFrom="column">
              <wp:posOffset>4697730</wp:posOffset>
            </wp:positionH>
            <wp:positionV relativeFrom="paragraph">
              <wp:posOffset>73025</wp:posOffset>
            </wp:positionV>
            <wp:extent cx="609120" cy="609120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000295(mentor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20" cy="60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CB10D" w14:textId="77777777" w:rsidR="00901A1D" w:rsidRDefault="00901A1D" w:rsidP="00901A1D">
      <w:pPr>
        <w:jc w:val="left"/>
        <w:rPr>
          <w:rFonts w:asciiTheme="majorEastAsia" w:eastAsiaTheme="majorEastAsia" w:hAnsiTheme="majorEastAsia"/>
        </w:rPr>
      </w:pPr>
    </w:p>
    <w:p w14:paraId="1EEA5CC9" w14:textId="77777777" w:rsidR="00901A1D" w:rsidRPr="00901A1D" w:rsidRDefault="00901A1D" w:rsidP="00C07C5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901A1D" w:rsidRPr="00901A1D" w:rsidSect="00161A3A">
      <w:pgSz w:w="11906" w:h="16838" w:code="9"/>
      <w:pgMar w:top="1021" w:right="1134" w:bottom="851" w:left="1134" w:header="340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C1E1" w14:textId="77777777" w:rsidR="00CF3A09" w:rsidRDefault="00CF3A09" w:rsidP="002361C0">
      <w:r>
        <w:separator/>
      </w:r>
    </w:p>
  </w:endnote>
  <w:endnote w:type="continuationSeparator" w:id="0">
    <w:p w14:paraId="63591B84" w14:textId="77777777" w:rsidR="00CF3A09" w:rsidRDefault="00CF3A09" w:rsidP="0023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B7EB0" w14:textId="77777777" w:rsidR="00CF3A09" w:rsidRDefault="00CF3A09" w:rsidP="002361C0">
      <w:r>
        <w:separator/>
      </w:r>
    </w:p>
  </w:footnote>
  <w:footnote w:type="continuationSeparator" w:id="0">
    <w:p w14:paraId="0693A75B" w14:textId="77777777" w:rsidR="00CF3A09" w:rsidRDefault="00CF3A09" w:rsidP="0023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593D"/>
    <w:multiLevelType w:val="hybridMultilevel"/>
    <w:tmpl w:val="B53684C8"/>
    <w:lvl w:ilvl="0" w:tplc="8BD25A18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27A5A9F"/>
    <w:multiLevelType w:val="hybridMultilevel"/>
    <w:tmpl w:val="A4329B5C"/>
    <w:lvl w:ilvl="0" w:tplc="F9222826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564ACC"/>
    <w:multiLevelType w:val="hybridMultilevel"/>
    <w:tmpl w:val="2D36F9C4"/>
    <w:lvl w:ilvl="0" w:tplc="B51C8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C6057D"/>
    <w:multiLevelType w:val="hybridMultilevel"/>
    <w:tmpl w:val="73260DA0"/>
    <w:lvl w:ilvl="0" w:tplc="79169F5E">
      <w:start w:val="4"/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52"/>
    <w:rsid w:val="000035FA"/>
    <w:rsid w:val="00011EE0"/>
    <w:rsid w:val="00012A24"/>
    <w:rsid w:val="00014573"/>
    <w:rsid w:val="000400C2"/>
    <w:rsid w:val="00043C91"/>
    <w:rsid w:val="0005486C"/>
    <w:rsid w:val="00065F4A"/>
    <w:rsid w:val="00092368"/>
    <w:rsid w:val="000924DD"/>
    <w:rsid w:val="00094BB8"/>
    <w:rsid w:val="000976F7"/>
    <w:rsid w:val="000F59C2"/>
    <w:rsid w:val="00102074"/>
    <w:rsid w:val="00102959"/>
    <w:rsid w:val="00114807"/>
    <w:rsid w:val="00120597"/>
    <w:rsid w:val="00130300"/>
    <w:rsid w:val="00137059"/>
    <w:rsid w:val="00142FFF"/>
    <w:rsid w:val="00161A3A"/>
    <w:rsid w:val="00161F5A"/>
    <w:rsid w:val="0017364A"/>
    <w:rsid w:val="00187BC0"/>
    <w:rsid w:val="001A443A"/>
    <w:rsid w:val="001A77C0"/>
    <w:rsid w:val="001B073A"/>
    <w:rsid w:val="001B2387"/>
    <w:rsid w:val="001C0881"/>
    <w:rsid w:val="001D7037"/>
    <w:rsid w:val="001E5F7D"/>
    <w:rsid w:val="00204F66"/>
    <w:rsid w:val="00210552"/>
    <w:rsid w:val="00232E6B"/>
    <w:rsid w:val="002361C0"/>
    <w:rsid w:val="002670C5"/>
    <w:rsid w:val="002860E0"/>
    <w:rsid w:val="00290B0F"/>
    <w:rsid w:val="00291DF9"/>
    <w:rsid w:val="00294E15"/>
    <w:rsid w:val="002B4180"/>
    <w:rsid w:val="002B53C8"/>
    <w:rsid w:val="002C5442"/>
    <w:rsid w:val="002E3745"/>
    <w:rsid w:val="003041ED"/>
    <w:rsid w:val="0032279A"/>
    <w:rsid w:val="00325F02"/>
    <w:rsid w:val="00327FC0"/>
    <w:rsid w:val="00330063"/>
    <w:rsid w:val="003443E6"/>
    <w:rsid w:val="00353D49"/>
    <w:rsid w:val="00383C2D"/>
    <w:rsid w:val="00387C9B"/>
    <w:rsid w:val="00393AE5"/>
    <w:rsid w:val="003E038F"/>
    <w:rsid w:val="003E0A80"/>
    <w:rsid w:val="003F2D62"/>
    <w:rsid w:val="003F3E85"/>
    <w:rsid w:val="003F6CE5"/>
    <w:rsid w:val="00402610"/>
    <w:rsid w:val="00417B2E"/>
    <w:rsid w:val="00421C98"/>
    <w:rsid w:val="00432ECE"/>
    <w:rsid w:val="004477E5"/>
    <w:rsid w:val="0047022F"/>
    <w:rsid w:val="0048091B"/>
    <w:rsid w:val="0048357B"/>
    <w:rsid w:val="004A6064"/>
    <w:rsid w:val="004A79BF"/>
    <w:rsid w:val="004B7639"/>
    <w:rsid w:val="004B7786"/>
    <w:rsid w:val="004E11AA"/>
    <w:rsid w:val="00503E73"/>
    <w:rsid w:val="00506C7A"/>
    <w:rsid w:val="00510EB3"/>
    <w:rsid w:val="00511EC5"/>
    <w:rsid w:val="00551AD6"/>
    <w:rsid w:val="00554A05"/>
    <w:rsid w:val="00561EE2"/>
    <w:rsid w:val="00566D69"/>
    <w:rsid w:val="00573159"/>
    <w:rsid w:val="0058332C"/>
    <w:rsid w:val="00590080"/>
    <w:rsid w:val="005A4E60"/>
    <w:rsid w:val="005C29A8"/>
    <w:rsid w:val="005C5D94"/>
    <w:rsid w:val="005C5EDE"/>
    <w:rsid w:val="005F288C"/>
    <w:rsid w:val="005F75FA"/>
    <w:rsid w:val="00617153"/>
    <w:rsid w:val="00637E21"/>
    <w:rsid w:val="0066770E"/>
    <w:rsid w:val="0066785F"/>
    <w:rsid w:val="0067315D"/>
    <w:rsid w:val="00683346"/>
    <w:rsid w:val="006860AA"/>
    <w:rsid w:val="00691824"/>
    <w:rsid w:val="006A010A"/>
    <w:rsid w:val="006B3145"/>
    <w:rsid w:val="006C7051"/>
    <w:rsid w:val="006C7E2E"/>
    <w:rsid w:val="006E7DBA"/>
    <w:rsid w:val="006F2ED2"/>
    <w:rsid w:val="00705D80"/>
    <w:rsid w:val="00705E90"/>
    <w:rsid w:val="00710054"/>
    <w:rsid w:val="00720CFC"/>
    <w:rsid w:val="0073726F"/>
    <w:rsid w:val="0074273C"/>
    <w:rsid w:val="00743EC6"/>
    <w:rsid w:val="007531D3"/>
    <w:rsid w:val="00764EBE"/>
    <w:rsid w:val="00766CBD"/>
    <w:rsid w:val="00776BD3"/>
    <w:rsid w:val="00777029"/>
    <w:rsid w:val="0078335C"/>
    <w:rsid w:val="007C76FC"/>
    <w:rsid w:val="007D5764"/>
    <w:rsid w:val="007D696B"/>
    <w:rsid w:val="007F1A43"/>
    <w:rsid w:val="007F70AB"/>
    <w:rsid w:val="008005EB"/>
    <w:rsid w:val="00806E51"/>
    <w:rsid w:val="00812DEF"/>
    <w:rsid w:val="00827424"/>
    <w:rsid w:val="00827741"/>
    <w:rsid w:val="00844D73"/>
    <w:rsid w:val="00886719"/>
    <w:rsid w:val="008A07F2"/>
    <w:rsid w:val="008B4DD8"/>
    <w:rsid w:val="008C2ADE"/>
    <w:rsid w:val="008C44B3"/>
    <w:rsid w:val="008D04D7"/>
    <w:rsid w:val="008D2252"/>
    <w:rsid w:val="008E43A6"/>
    <w:rsid w:val="008F63DD"/>
    <w:rsid w:val="00901A1D"/>
    <w:rsid w:val="00930ED0"/>
    <w:rsid w:val="00962615"/>
    <w:rsid w:val="0098040C"/>
    <w:rsid w:val="00985CCC"/>
    <w:rsid w:val="009B4E95"/>
    <w:rsid w:val="009B62AD"/>
    <w:rsid w:val="009E2364"/>
    <w:rsid w:val="009F357F"/>
    <w:rsid w:val="009F7BAD"/>
    <w:rsid w:val="00A12C58"/>
    <w:rsid w:val="00A230D1"/>
    <w:rsid w:val="00A323CC"/>
    <w:rsid w:val="00A36E14"/>
    <w:rsid w:val="00A41D65"/>
    <w:rsid w:val="00A52D04"/>
    <w:rsid w:val="00A539B0"/>
    <w:rsid w:val="00AA49DC"/>
    <w:rsid w:val="00AC7159"/>
    <w:rsid w:val="00AC7B67"/>
    <w:rsid w:val="00AF0A93"/>
    <w:rsid w:val="00B0359B"/>
    <w:rsid w:val="00B0519D"/>
    <w:rsid w:val="00B15207"/>
    <w:rsid w:val="00B158D6"/>
    <w:rsid w:val="00B200C1"/>
    <w:rsid w:val="00B27D3C"/>
    <w:rsid w:val="00B33E71"/>
    <w:rsid w:val="00B443C0"/>
    <w:rsid w:val="00B5445F"/>
    <w:rsid w:val="00B66518"/>
    <w:rsid w:val="00B721DC"/>
    <w:rsid w:val="00B927A5"/>
    <w:rsid w:val="00BD51E2"/>
    <w:rsid w:val="00BD6FD1"/>
    <w:rsid w:val="00C00493"/>
    <w:rsid w:val="00C07C52"/>
    <w:rsid w:val="00C23660"/>
    <w:rsid w:val="00C2503A"/>
    <w:rsid w:val="00C25C8F"/>
    <w:rsid w:val="00C3760E"/>
    <w:rsid w:val="00C51CDD"/>
    <w:rsid w:val="00C53BA9"/>
    <w:rsid w:val="00C60B30"/>
    <w:rsid w:val="00C6381C"/>
    <w:rsid w:val="00C70CD4"/>
    <w:rsid w:val="00C843E3"/>
    <w:rsid w:val="00CA6FC9"/>
    <w:rsid w:val="00CC3D3F"/>
    <w:rsid w:val="00CC4F74"/>
    <w:rsid w:val="00CD06F1"/>
    <w:rsid w:val="00CD505B"/>
    <w:rsid w:val="00CF3A09"/>
    <w:rsid w:val="00CF59B9"/>
    <w:rsid w:val="00CF7BDA"/>
    <w:rsid w:val="00D10363"/>
    <w:rsid w:val="00D16544"/>
    <w:rsid w:val="00D17933"/>
    <w:rsid w:val="00D240E1"/>
    <w:rsid w:val="00D45917"/>
    <w:rsid w:val="00D4786A"/>
    <w:rsid w:val="00D64B87"/>
    <w:rsid w:val="00D65110"/>
    <w:rsid w:val="00D860E5"/>
    <w:rsid w:val="00DD1FD7"/>
    <w:rsid w:val="00DF66F2"/>
    <w:rsid w:val="00E11169"/>
    <w:rsid w:val="00E12686"/>
    <w:rsid w:val="00E21606"/>
    <w:rsid w:val="00E25276"/>
    <w:rsid w:val="00E253A7"/>
    <w:rsid w:val="00E2696E"/>
    <w:rsid w:val="00E2705F"/>
    <w:rsid w:val="00E43D1B"/>
    <w:rsid w:val="00E569AA"/>
    <w:rsid w:val="00E77588"/>
    <w:rsid w:val="00E92F59"/>
    <w:rsid w:val="00EA0B00"/>
    <w:rsid w:val="00EA0BE0"/>
    <w:rsid w:val="00EA6467"/>
    <w:rsid w:val="00EB0E9B"/>
    <w:rsid w:val="00EB19ED"/>
    <w:rsid w:val="00EB6D72"/>
    <w:rsid w:val="00ED2E45"/>
    <w:rsid w:val="00EE7B02"/>
    <w:rsid w:val="00EF1A3D"/>
    <w:rsid w:val="00EF461D"/>
    <w:rsid w:val="00EF7B05"/>
    <w:rsid w:val="00F038B3"/>
    <w:rsid w:val="00F217D1"/>
    <w:rsid w:val="00F2245A"/>
    <w:rsid w:val="00F25BD2"/>
    <w:rsid w:val="00F537F1"/>
    <w:rsid w:val="00F5427E"/>
    <w:rsid w:val="00F65306"/>
    <w:rsid w:val="00F74F6D"/>
    <w:rsid w:val="00F7754F"/>
    <w:rsid w:val="00F97079"/>
    <w:rsid w:val="00FA0126"/>
    <w:rsid w:val="00FA76E2"/>
    <w:rsid w:val="00FB760B"/>
    <w:rsid w:val="00FC14EA"/>
    <w:rsid w:val="00FD533B"/>
    <w:rsid w:val="00FE4315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52C89"/>
  <w15:docId w15:val="{208237DF-7839-4AA6-99E7-B88AA5EC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1C0"/>
  </w:style>
  <w:style w:type="paragraph" w:styleId="a5">
    <w:name w:val="footer"/>
    <w:basedOn w:val="a"/>
    <w:link w:val="a6"/>
    <w:uiPriority w:val="99"/>
    <w:unhideWhenUsed/>
    <w:rsid w:val="00236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1C0"/>
  </w:style>
  <w:style w:type="paragraph" w:styleId="a7">
    <w:name w:val="Balloon Text"/>
    <w:basedOn w:val="a"/>
    <w:link w:val="a8"/>
    <w:uiPriority w:val="99"/>
    <w:semiHidden/>
    <w:unhideWhenUsed/>
    <w:rsid w:val="0061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1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85CCC"/>
    <w:pPr>
      <w:ind w:leftChars="400" w:left="840"/>
    </w:pPr>
  </w:style>
  <w:style w:type="table" w:styleId="aa">
    <w:name w:val="Table Grid"/>
    <w:basedOn w:val="a1"/>
    <w:uiPriority w:val="59"/>
    <w:rsid w:val="0026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4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F422-6090-4F13-85C0-2864A493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Michio</dc:creator>
  <cp:lastModifiedBy>HSC永山</cp:lastModifiedBy>
  <cp:revision>16</cp:revision>
  <cp:lastPrinted>2023-10-09T23:47:00Z</cp:lastPrinted>
  <dcterms:created xsi:type="dcterms:W3CDTF">2023-10-11T05:32:00Z</dcterms:created>
  <dcterms:modified xsi:type="dcterms:W3CDTF">2025-04-08T08:27:00Z</dcterms:modified>
</cp:coreProperties>
</file>